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Pr="00207A77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7A7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62" w:rsidRPr="00207A77" w:rsidRDefault="00D73D6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55D" w:rsidRPr="00207A77" w:rsidRDefault="00A8655D" w:rsidP="00A8655D">
      <w:pPr>
        <w:rPr>
          <w:rFonts w:ascii="Times New Roman" w:hAnsi="Times New Roman" w:cs="Times New Roman"/>
          <w:b/>
          <w:sz w:val="24"/>
          <w:szCs w:val="24"/>
        </w:rPr>
      </w:pPr>
      <w:r w:rsidRPr="00207A77">
        <w:rPr>
          <w:rFonts w:ascii="Times New Roman" w:hAnsi="Times New Roman" w:cs="Times New Roman"/>
          <w:b/>
          <w:bCs/>
          <w:sz w:val="24"/>
          <w:szCs w:val="24"/>
        </w:rPr>
        <w:t xml:space="preserve">Przebudowa istniejących przejść dla pieszych w ciągu </w:t>
      </w:r>
      <w:r w:rsidRPr="00207A77">
        <w:rPr>
          <w:rFonts w:ascii="Times New Roman" w:hAnsi="Times New Roman" w:cs="Times New Roman"/>
          <w:b/>
          <w:sz w:val="24"/>
          <w:szCs w:val="24"/>
        </w:rPr>
        <w:t>DP nr 2098 R w m. Trójczyce, DP nr 1820 R w m. Bolestraszyce, DP nr 2091 R w m. Fredropol, DP nr 1818 R w m. Torki i  1777 R w m. Sufczyna.</w:t>
      </w:r>
    </w:p>
    <w:p w:rsidR="000D3B9B" w:rsidRPr="00207A77" w:rsidRDefault="00A8655D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W dniu 11.08.2021 rok </w:t>
      </w:r>
      <w:r w:rsidR="000D3B9B" w:rsidRPr="00207A77">
        <w:rPr>
          <w:rFonts w:ascii="Times New Roman" w:hAnsi="Times New Roman" w:cs="Times New Roman"/>
          <w:sz w:val="24"/>
          <w:szCs w:val="24"/>
        </w:rPr>
        <w:t>została</w:t>
      </w:r>
      <w:r w:rsidRPr="00207A77">
        <w:rPr>
          <w:rFonts w:ascii="Times New Roman" w:hAnsi="Times New Roman" w:cs="Times New Roman"/>
          <w:sz w:val="24"/>
          <w:szCs w:val="24"/>
        </w:rPr>
        <w:t xml:space="preserve"> podpisana umo</w:t>
      </w:r>
      <w:r w:rsidR="000D3B9B" w:rsidRPr="00207A77">
        <w:rPr>
          <w:rFonts w:ascii="Times New Roman" w:hAnsi="Times New Roman" w:cs="Times New Roman"/>
          <w:sz w:val="24"/>
          <w:szCs w:val="24"/>
        </w:rPr>
        <w:t>wa pomiędzy Powiatem Przemyskim</w:t>
      </w:r>
      <w:r w:rsidR="00611D22" w:rsidRPr="00207A77">
        <w:rPr>
          <w:rFonts w:ascii="Times New Roman" w:hAnsi="Times New Roman" w:cs="Times New Roman"/>
          <w:sz w:val="24"/>
          <w:szCs w:val="24"/>
        </w:rPr>
        <w:t>,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a Wojewodą Podkarpackim w sprawie udzielenia dofinansowania dla rocznego zadania powiatowego dotyczącego poprawy bezpieczeństwa ruchu pieszych pn. Przebudowa istniejących przejść </w:t>
      </w:r>
      <w:r w:rsidR="000D3B9B" w:rsidRPr="00207A77">
        <w:rPr>
          <w:rFonts w:ascii="Times New Roman" w:hAnsi="Times New Roman" w:cs="Times New Roman"/>
          <w:bCs/>
          <w:sz w:val="24"/>
          <w:szCs w:val="24"/>
        </w:rPr>
        <w:t xml:space="preserve">dla pieszych w ciągu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DP nr 2098 R w m. Trójczyce, DP nr 1820 R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0D3B9B" w:rsidRPr="00207A77">
        <w:rPr>
          <w:rFonts w:ascii="Times New Roman" w:hAnsi="Times New Roman" w:cs="Times New Roman"/>
          <w:sz w:val="24"/>
          <w:szCs w:val="24"/>
        </w:rPr>
        <w:t>w m. Bolestraszyce, DP nr 2091 R w m. Fredropol, DP nr 1818 R w m. Torki i 1777 R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 xml:space="preserve"> </w:t>
      </w:r>
      <w:r w:rsidR="00611D22" w:rsidRPr="00207A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3B9B" w:rsidRPr="00207A77">
        <w:rPr>
          <w:rFonts w:ascii="Times New Roman" w:hAnsi="Times New Roman" w:cs="Times New Roman"/>
          <w:sz w:val="24"/>
          <w:szCs w:val="24"/>
        </w:rPr>
        <w:t>w m. Sufczyna</w:t>
      </w:r>
      <w:r w:rsidR="00207A77" w:rsidRPr="00207A77">
        <w:rPr>
          <w:rFonts w:ascii="Times New Roman" w:hAnsi="Times New Roman" w:cs="Times New Roman"/>
          <w:sz w:val="24"/>
          <w:szCs w:val="24"/>
        </w:rPr>
        <w:t>.</w:t>
      </w:r>
    </w:p>
    <w:p w:rsidR="00207A77" w:rsidRPr="00207A77" w:rsidRDefault="00207A77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Pr="00207A77" w:rsidRDefault="000D3B9B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Całkowita wartość zadania wynosi 550.000,00 zł </w:t>
      </w:r>
    </w:p>
    <w:p w:rsidR="00611D22" w:rsidRPr="00207A77" w:rsidRDefault="00611D22" w:rsidP="00611D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Dofinansowanie  w ramach Rządowego Funduszu Rozwoju Dróg</w:t>
      </w:r>
      <w:r w:rsidR="00207A77">
        <w:rPr>
          <w:rFonts w:ascii="Times New Roman" w:hAnsi="Times New Roman" w:cs="Times New Roman"/>
          <w:sz w:val="24"/>
          <w:szCs w:val="24"/>
        </w:rPr>
        <w:t xml:space="preserve"> ( Wojewoda Podkarpacki ) </w:t>
      </w:r>
      <w:r w:rsidRPr="00207A77">
        <w:rPr>
          <w:rFonts w:ascii="Times New Roman" w:hAnsi="Times New Roman" w:cs="Times New Roman"/>
          <w:sz w:val="24"/>
          <w:szCs w:val="24"/>
        </w:rPr>
        <w:t xml:space="preserve"> 440.000,00 zł</w:t>
      </w:r>
    </w:p>
    <w:p w:rsidR="00A8655D" w:rsidRDefault="00611D22" w:rsidP="00207A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Środki własne  </w:t>
      </w:r>
      <w:r w:rsidR="00ED6F94">
        <w:rPr>
          <w:rFonts w:ascii="Times New Roman" w:hAnsi="Times New Roman" w:cs="Times New Roman"/>
          <w:sz w:val="24"/>
          <w:szCs w:val="24"/>
        </w:rPr>
        <w:t>( Powiat Przemyski</w:t>
      </w:r>
      <w:r w:rsidRPr="00207A77">
        <w:rPr>
          <w:rFonts w:ascii="Times New Roman" w:hAnsi="Times New Roman" w:cs="Times New Roman"/>
          <w:sz w:val="24"/>
          <w:szCs w:val="24"/>
        </w:rPr>
        <w:t xml:space="preserve"> )</w:t>
      </w:r>
      <w:r w:rsidR="00207A77">
        <w:rPr>
          <w:rFonts w:ascii="Times New Roman" w:hAnsi="Times New Roman" w:cs="Times New Roman"/>
          <w:sz w:val="24"/>
          <w:szCs w:val="24"/>
        </w:rPr>
        <w:t xml:space="preserve"> </w:t>
      </w:r>
      <w:r w:rsidRPr="00207A77">
        <w:rPr>
          <w:rFonts w:ascii="Times New Roman" w:hAnsi="Times New Roman" w:cs="Times New Roman"/>
          <w:sz w:val="24"/>
          <w:szCs w:val="24"/>
        </w:rPr>
        <w:t xml:space="preserve">110.000,00 zł  </w:t>
      </w:r>
    </w:p>
    <w:p w:rsidR="00BD0E41" w:rsidRPr="00207A77" w:rsidRDefault="00BD0E41" w:rsidP="00207A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655D" w:rsidRDefault="00BD0E4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przetargowego w dniu 5.10.2021 rok została podpisana umowa z wykonawcą tj. Przedsiębiorstwo Usługowo- Produkcyjne Euro-Asfalt Spółka Z O.O.  z/s w Olszynie ul. Smętka 15, 10-077 Olsztyn na kwotę 504.166,39 zł</w:t>
      </w:r>
    </w:p>
    <w:p w:rsidR="00BD0E41" w:rsidRPr="00207A77" w:rsidRDefault="00BD0E41" w:rsidP="00BD0E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</w:t>
      </w:r>
      <w:r w:rsidRPr="00207A77">
        <w:rPr>
          <w:rFonts w:ascii="Times New Roman" w:hAnsi="Times New Roman" w:cs="Times New Roman"/>
          <w:sz w:val="24"/>
          <w:szCs w:val="24"/>
        </w:rPr>
        <w:t>Dofinansowanie  w ramach Rządowego Funduszu Rozwoju Dróg</w:t>
      </w:r>
      <w:r>
        <w:rPr>
          <w:rFonts w:ascii="Times New Roman" w:hAnsi="Times New Roman" w:cs="Times New Roman"/>
          <w:sz w:val="24"/>
          <w:szCs w:val="24"/>
        </w:rPr>
        <w:t xml:space="preserve"> ( Wojewoda Podkarpacki ) </w:t>
      </w:r>
      <w:r w:rsidRPr="0020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403.333,00</w:t>
      </w:r>
      <w:r w:rsidRPr="00207A7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D0E41" w:rsidRPr="00207A77" w:rsidRDefault="00BD0E41" w:rsidP="00BD0E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Środki własne  </w:t>
      </w:r>
      <w:r>
        <w:rPr>
          <w:rFonts w:ascii="Times New Roman" w:hAnsi="Times New Roman" w:cs="Times New Roman"/>
          <w:sz w:val="24"/>
          <w:szCs w:val="24"/>
        </w:rPr>
        <w:t>- ( Powiat Przemyski</w:t>
      </w:r>
      <w:r w:rsidRPr="00207A7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07A7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207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07A77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BD0E41" w:rsidRDefault="009F6CAA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realizac</w:t>
      </w:r>
      <w:r w:rsidR="00902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zadania sierpień 2022 rok </w:t>
      </w:r>
    </w:p>
    <w:p w:rsidR="00BD0E41" w:rsidRPr="00207A77" w:rsidRDefault="00BD0E4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55D" w:rsidRPr="005A16AB" w:rsidRDefault="00A8655D" w:rsidP="00207A77">
      <w:pPr>
        <w:pStyle w:val="Bezodstpw"/>
        <w:rPr>
          <w:rFonts w:ascii="Times New Roman" w:hAnsi="Times New Roman" w:cs="Times New Roman"/>
          <w:u w:val="single"/>
        </w:rPr>
      </w:pPr>
      <w:r w:rsidRPr="005A16AB">
        <w:rPr>
          <w:rFonts w:ascii="Times New Roman" w:hAnsi="Times New Roman" w:cs="Times New Roman"/>
          <w:u w:val="single"/>
        </w:rPr>
        <w:t>ZAKRES ROBÓT BUDOWLANYCH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Zakup i montaż 5 szt. systemu aktywnego przejścia dla pieszych, 5 kompletów ( szafa sterownicza z akumulatorem oraz zasilaniem od słupa oświetleniowego, czujnik ruchu dla pieszych, pasy białe na czerwonym tle, lampy ostrzegawcze, punktowe elementy odblaskowe oraz prace towarzyszące).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W skład usługi montażu powinny wchodzić następujące prace :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Montaż aktywnych punktowych elementów odblaskowych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Montaż lamp nad znakami D-6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Położenie okablowania oraz podłączenie kabli do aktywnych PEO, Lamp oraz szafy sterującej i zasilania 230W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Zamontowanie oraz konfiguracja szafy sterującej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Prace brukarskie polegające zdemontowaniu oraz położeniu chodnika</w:t>
      </w:r>
      <w:r w:rsidR="00207A77">
        <w:rPr>
          <w:rFonts w:ascii="Times New Roman" w:hAnsi="Times New Roman" w:cs="Times New Roman"/>
          <w:sz w:val="24"/>
          <w:szCs w:val="24"/>
        </w:rPr>
        <w:t xml:space="preserve"> i</w:t>
      </w:r>
      <w:r w:rsidRPr="00207A77">
        <w:rPr>
          <w:rFonts w:ascii="Times New Roman" w:hAnsi="Times New Roman" w:cs="Times New Roman"/>
          <w:sz w:val="24"/>
          <w:szCs w:val="24"/>
        </w:rPr>
        <w:t xml:space="preserve"> krawężnika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lastRenderedPageBreak/>
        <w:t>Wykonanie oznakowania grubowarstwowego strukturalnego ( białe linie P10 na czerwonym tle )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>Wykonanie doświetlenia przejścia lampami doświet</w:t>
      </w:r>
      <w:r w:rsidR="00207A77">
        <w:rPr>
          <w:rFonts w:ascii="Times New Roman" w:hAnsi="Times New Roman" w:cs="Times New Roman"/>
          <w:sz w:val="24"/>
          <w:szCs w:val="24"/>
        </w:rPr>
        <w:t>lają</w:t>
      </w:r>
      <w:r w:rsidRPr="00207A77">
        <w:rPr>
          <w:rFonts w:ascii="Times New Roman" w:hAnsi="Times New Roman" w:cs="Times New Roman"/>
          <w:sz w:val="24"/>
          <w:szCs w:val="24"/>
        </w:rPr>
        <w:t xml:space="preserve">cymi </w:t>
      </w:r>
    </w:p>
    <w:p w:rsidR="00A8655D" w:rsidRPr="005A16AB" w:rsidRDefault="00A8655D" w:rsidP="00207A77">
      <w:pPr>
        <w:pStyle w:val="Bezodstpw"/>
        <w:rPr>
          <w:rFonts w:ascii="Times New Roman" w:hAnsi="Times New Roman" w:cs="Times New Roman"/>
          <w:szCs w:val="28"/>
          <w:u w:val="single"/>
        </w:rPr>
      </w:pPr>
      <w:r w:rsidRPr="005A16AB">
        <w:rPr>
          <w:rFonts w:ascii="Times New Roman" w:hAnsi="Times New Roman" w:cs="Times New Roman"/>
          <w:szCs w:val="28"/>
          <w:u w:val="single"/>
        </w:rPr>
        <w:t xml:space="preserve">ZAKRES PRAC PROJEKTOWYCH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Opracowanie projektu docelowej organizacji ruchu dla przedmiotowej sygnalizacji oraz zmian w oznakowaniu pionowym i poziomym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Wykonanie projektu wykonawczego sygnalizacji świetlnej – aktywnych znaków D-6 </w:t>
      </w:r>
    </w:p>
    <w:p w:rsidR="00A8655D" w:rsidRPr="00207A77" w:rsidRDefault="00A8655D" w:rsidP="00207A77">
      <w:pPr>
        <w:pStyle w:val="Bezodstpw"/>
        <w:rPr>
          <w:rFonts w:ascii="Times New Roman" w:hAnsi="Times New Roman" w:cs="Times New Roman"/>
        </w:rPr>
      </w:pPr>
      <w:r w:rsidRPr="00207A77">
        <w:rPr>
          <w:rFonts w:ascii="Times New Roman" w:hAnsi="Times New Roman" w:cs="Times New Roman"/>
          <w:sz w:val="24"/>
          <w:szCs w:val="24"/>
        </w:rPr>
        <w:t xml:space="preserve">Uzyskanie niezbędnych warunków, opinii i uzgodnień </w:t>
      </w:r>
    </w:p>
    <w:p w:rsidR="00A8655D" w:rsidRPr="00207A77" w:rsidRDefault="00A8655D" w:rsidP="00207A7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655D" w:rsidRPr="00207A77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0"/>
    <w:multiLevelType w:val="hybridMultilevel"/>
    <w:tmpl w:val="6824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1944"/>
    <w:multiLevelType w:val="hybridMultilevel"/>
    <w:tmpl w:val="F75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46BD"/>
    <w:rsid w:val="000000CA"/>
    <w:rsid w:val="000010E9"/>
    <w:rsid w:val="00001A61"/>
    <w:rsid w:val="0000216B"/>
    <w:rsid w:val="00002CAA"/>
    <w:rsid w:val="00003DA8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3B9B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7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97D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5FEC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0FD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6AB"/>
    <w:rsid w:val="005A1E47"/>
    <w:rsid w:val="005A2624"/>
    <w:rsid w:val="005A3DF4"/>
    <w:rsid w:val="005A5040"/>
    <w:rsid w:val="005A523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D22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972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6CAA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55D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C12F0"/>
    <w:rsid w:val="00BC1B75"/>
    <w:rsid w:val="00BC27DD"/>
    <w:rsid w:val="00BC3E4F"/>
    <w:rsid w:val="00BC5EF9"/>
    <w:rsid w:val="00BD0E41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2611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6F94"/>
    <w:rsid w:val="00ED72A5"/>
    <w:rsid w:val="00ED7400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9F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8655D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11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6</cp:revision>
  <cp:lastPrinted>2021-09-07T10:11:00Z</cp:lastPrinted>
  <dcterms:created xsi:type="dcterms:W3CDTF">2021-09-07T10:25:00Z</dcterms:created>
  <dcterms:modified xsi:type="dcterms:W3CDTF">2021-11-05T08:36:00Z</dcterms:modified>
</cp:coreProperties>
</file>